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DF66D8" w:rsidRPr="002963D5" w:rsidRDefault="00DF66D8" w:rsidP="00DF66D8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DF66D8" w:rsidRPr="006D301B" w:rsidRDefault="00DF66D8" w:rsidP="00DF6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5F0113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 марта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DF66D8" w:rsidRPr="002963D5" w:rsidRDefault="00DF66D8" w:rsidP="00DF6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6D8" w:rsidRPr="002963D5" w:rsidRDefault="00DF66D8" w:rsidP="00DF66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66D8" w:rsidRDefault="00DF66D8" w:rsidP="00DF66D8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DF66D8" w:rsidRDefault="00DF66D8" w:rsidP="00DF66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Эрдыниеву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Бато-Жаргалу</w:t>
      </w:r>
      <w:proofErr w:type="spellEnd"/>
      <w:r>
        <w:rPr>
          <w:sz w:val="28"/>
          <w:szCs w:val="28"/>
        </w:rPr>
        <w:t xml:space="preserve">  Дашиевичу-50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DF66D8" w:rsidRDefault="00DF66D8" w:rsidP="00DF66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DF66D8" w:rsidRDefault="00DF66D8" w:rsidP="00DF66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DF66D8" w:rsidRPr="00C8294B" w:rsidRDefault="00DF66D8" w:rsidP="00DF66D8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.Ю</w:t>
      </w:r>
      <w:proofErr w:type="gramEnd"/>
      <w:r>
        <w:rPr>
          <w:sz w:val="28"/>
          <w:szCs w:val="28"/>
        </w:rPr>
        <w:t>билейная</w:t>
      </w:r>
      <w:proofErr w:type="spellEnd"/>
      <w:r>
        <w:rPr>
          <w:sz w:val="28"/>
          <w:szCs w:val="28"/>
        </w:rPr>
        <w:t xml:space="preserve"> ,дом№ 21-2</w:t>
      </w:r>
    </w:p>
    <w:p w:rsidR="00DF66D8" w:rsidRDefault="00DF66D8" w:rsidP="00DF66D8">
      <w:pPr>
        <w:rPr>
          <w:sz w:val="28"/>
          <w:szCs w:val="28"/>
        </w:rPr>
      </w:pPr>
    </w:p>
    <w:p w:rsidR="00DF66D8" w:rsidRDefault="00DF66D8" w:rsidP="00DF66D8">
      <w:pPr>
        <w:rPr>
          <w:sz w:val="28"/>
          <w:szCs w:val="28"/>
        </w:rPr>
      </w:pPr>
    </w:p>
    <w:p w:rsidR="00DF66D8" w:rsidRDefault="00DF66D8" w:rsidP="00DF66D8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DF66D8" w:rsidRDefault="00DF66D8" w:rsidP="00DF66D8"/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9E2"/>
    <w:rsid w:val="00301B23"/>
    <w:rsid w:val="007039E2"/>
    <w:rsid w:val="00D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2022-04-25T03:59:00Z</dcterms:created>
  <dcterms:modified xsi:type="dcterms:W3CDTF">2022-04-25T03:59:00Z</dcterms:modified>
</cp:coreProperties>
</file>