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5D5773" w:rsidRPr="00273C14" w:rsidRDefault="005D5773" w:rsidP="005D5773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273C14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273C14"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273C14">
        <w:rPr>
          <w:rFonts w:ascii="Times New Roman" w:eastAsia="Times New Roman" w:hAnsi="Times New Roman" w:cs="Times New Roman"/>
          <w:lang w:val="en-US" w:eastAsia="ru-RU"/>
        </w:rPr>
        <w:t>e</w:t>
      </w:r>
      <w:r w:rsidRPr="00273C14">
        <w:rPr>
          <w:rFonts w:ascii="Times New Roman" w:eastAsia="Times New Roman" w:hAnsi="Times New Roman" w:cs="Times New Roman"/>
          <w:lang w:eastAsia="ru-RU"/>
        </w:rPr>
        <w:t>-</w:t>
      </w:r>
      <w:r w:rsidRPr="00273C14">
        <w:rPr>
          <w:rFonts w:ascii="Times New Roman" w:eastAsia="Times New Roman" w:hAnsi="Times New Roman" w:cs="Times New Roman"/>
          <w:lang w:val="en-US" w:eastAsia="ru-RU"/>
        </w:rPr>
        <w:t>mail</w:t>
      </w:r>
      <w:r w:rsidRPr="00273C14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5D5773" w:rsidRPr="00273C14" w:rsidRDefault="005D5773" w:rsidP="005D5773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ab/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32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>от  «</w:t>
      </w:r>
      <w:r>
        <w:rPr>
          <w:rFonts w:ascii="Times New Roman" w:eastAsia="Times New Roman" w:hAnsi="Times New Roman" w:cs="Times New Roman"/>
          <w:b/>
          <w:lang w:eastAsia="ru-RU"/>
        </w:rPr>
        <w:t>31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>»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марта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ab/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5D5773" w:rsidRPr="00421EC9" w:rsidRDefault="005D5773" w:rsidP="005D577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 2021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5D5773" w:rsidRPr="00273C14" w:rsidRDefault="005D5773" w:rsidP="005D5773">
      <w:pPr>
        <w:tabs>
          <w:tab w:val="left" w:pos="187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5D5773" w:rsidRPr="00273C14" w:rsidRDefault="005D5773" w:rsidP="005D5773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  местном бюджете 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 декабря 2020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27-2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следующие изменения:</w:t>
      </w:r>
    </w:p>
    <w:p w:rsidR="005D5773" w:rsidRPr="00273C14" w:rsidRDefault="005D5773" w:rsidP="005D5773">
      <w:pPr>
        <w:numPr>
          <w:ilvl w:val="0"/>
          <w:numId w:val="7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5D5773" w:rsidRPr="00273C14" w:rsidRDefault="005D5773" w:rsidP="005D57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объём доходов  в сумме 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8186,2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7446,1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 объём расходов в сумме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8261,99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75,6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5D5773" w:rsidRPr="00273C14" w:rsidRDefault="005D5773" w:rsidP="005D57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5D5773" w:rsidRDefault="005D5773" w:rsidP="005D5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8  к настоящему Решению;</w:t>
      </w:r>
    </w:p>
    <w:p w:rsidR="005D5773" w:rsidRPr="00273C14" w:rsidRDefault="005D5773" w:rsidP="005D5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со  дня подписания. </w:t>
      </w:r>
    </w:p>
    <w:p w:rsidR="005D5773" w:rsidRPr="00273C14" w:rsidRDefault="005D5773" w:rsidP="005D5773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5D5773" w:rsidRPr="00273C14" w:rsidRDefault="005D5773" w:rsidP="005D57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87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444"/>
        <w:gridCol w:w="2417"/>
        <w:gridCol w:w="1410"/>
      </w:tblGrid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 к Решению Совета депутатов</w:t>
            </w: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1" w:type="dxa"/>
            <w:gridSpan w:val="3"/>
            <w:noWrap/>
            <w:vAlign w:val="bottom"/>
            <w:hideMark/>
          </w:tcPr>
          <w:p w:rsidR="005D5773" w:rsidRPr="00273C14" w:rsidRDefault="005D5773" w:rsidP="007D5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7D56D3">
              <w:rPr>
                <w:rFonts w:ascii="Times New Roman" w:eastAsia="Times New Roman" w:hAnsi="Times New Roman" w:cs="Times New Roman"/>
              </w:rPr>
              <w:t>31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марта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7D56D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D5773" w:rsidRPr="00273C14" w:rsidTr="005D5773">
        <w:trPr>
          <w:trHeight w:val="330"/>
        </w:trPr>
        <w:tc>
          <w:tcPr>
            <w:tcW w:w="9687" w:type="dxa"/>
            <w:gridSpan w:val="6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2021 год</w:t>
            </w:r>
          </w:p>
        </w:tc>
      </w:tr>
      <w:tr w:rsidR="005D5773" w:rsidRPr="00273C14" w:rsidTr="005D5773">
        <w:trPr>
          <w:trHeight w:val="390"/>
        </w:trPr>
        <w:tc>
          <w:tcPr>
            <w:tcW w:w="9687" w:type="dxa"/>
            <w:gridSpan w:val="6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D5773" w:rsidRPr="00273C14" w:rsidTr="005D5773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5D5773" w:rsidRPr="00273C14" w:rsidTr="005D5773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BE66F6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7446,1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BE66F6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7446,1</w:t>
            </w:r>
          </w:p>
        </w:tc>
      </w:tr>
      <w:tr w:rsidR="005D5773" w:rsidRPr="00273C14" w:rsidTr="005D5773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3,80</w:t>
            </w:r>
          </w:p>
        </w:tc>
      </w:tr>
      <w:tr w:rsidR="005D5773" w:rsidRPr="00273C14" w:rsidTr="005D5773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3,80</w:t>
            </w:r>
          </w:p>
        </w:tc>
      </w:tr>
      <w:tr w:rsidR="005D5773" w:rsidRPr="00273C14" w:rsidTr="005D5773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157,9</w:t>
            </w:r>
          </w:p>
        </w:tc>
      </w:tr>
      <w:tr w:rsidR="005D5773" w:rsidRPr="00273C14" w:rsidTr="005D5773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157,9</w:t>
            </w:r>
          </w:p>
        </w:tc>
      </w:tr>
      <w:tr w:rsidR="005D5773" w:rsidRPr="00273C14" w:rsidTr="005D5773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1958,4</w:t>
            </w:r>
          </w:p>
        </w:tc>
      </w:tr>
      <w:tr w:rsidR="005D5773" w:rsidRPr="00273C14" w:rsidTr="005D5773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1958,4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BE66F6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5326,0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BE66F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BE66F6">
              <w:rPr>
                <w:rFonts w:ascii="Times New Roman" w:eastAsia="Times New Roman" w:hAnsi="Times New Roman" w:cs="Times New Roman"/>
                <w:color w:val="000000"/>
              </w:rPr>
              <w:t>326,0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44" w:type="dxa"/>
        <w:tblInd w:w="83" w:type="dxa"/>
        <w:tblLook w:val="04A0" w:firstRow="1" w:lastRow="0" w:firstColumn="1" w:lastColumn="0" w:noHBand="0" w:noVBand="1"/>
      </w:tblPr>
      <w:tblGrid>
        <w:gridCol w:w="776"/>
        <w:gridCol w:w="4953"/>
        <w:gridCol w:w="392"/>
        <w:gridCol w:w="2018"/>
        <w:gridCol w:w="1134"/>
        <w:gridCol w:w="285"/>
        <w:gridCol w:w="101"/>
        <w:gridCol w:w="184"/>
        <w:gridCol w:w="101"/>
      </w:tblGrid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6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к Решению Совета депутатов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773" w:rsidRPr="00F9466B" w:rsidTr="005D5773">
        <w:trPr>
          <w:gridAfter w:val="3"/>
          <w:wAfter w:w="386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5D5773" w:rsidRPr="00F9466B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 сельское </w:t>
            </w:r>
            <w:proofErr w:type="spellStart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поселение«Барагхан</w:t>
            </w:r>
            <w:proofErr w:type="spellEnd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85" w:type="dxa"/>
            <w:noWrap/>
            <w:vAlign w:val="bottom"/>
            <w:hideMark/>
          </w:tcPr>
          <w:p w:rsidR="005D5773" w:rsidRPr="00F9466B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«О  местном бюджете муниципального образования  сельское  поселение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  на 2021 год »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5D5773" w:rsidP="00BE66F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от «</w:t>
            </w:r>
            <w:r w:rsidR="00BE66F6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 марта  2021 года № 3</w:t>
            </w:r>
            <w:r w:rsidR="00BE66F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3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40" w:lineRule="atLeast"/>
              <w:rPr>
                <w:rFonts w:ascii="Calibri" w:eastAsia="Times New Roman" w:hAnsi="Calibri" w:cs="Times New Roman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40" w:lineRule="atLeast"/>
              <w:rPr>
                <w:rFonts w:ascii="Calibri" w:eastAsia="Times New Roman" w:hAnsi="Calibri" w:cs="Times New Roman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363" w:type="dxa"/>
            <w:gridSpan w:val="3"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85" w:type="dxa"/>
            <w:gridSpan w:val="2"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73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BE66F6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319</w:t>
            </w:r>
            <w:r w:rsidR="005D57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5,0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830,24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BE66F6">
              <w:rPr>
                <w:rFonts w:ascii="Times New Roman" w:eastAsia="Times New Roman" w:hAnsi="Times New Roman" w:cs="Times New Roman"/>
                <w:sz w:val="24"/>
                <w:szCs w:val="24"/>
              </w:rPr>
              <w:t>06,14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 общегосударственные 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BE66F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548,68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D5773" w:rsidRPr="006D1C78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1C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14,5</w:t>
            </w:r>
          </w:p>
        </w:tc>
        <w:tc>
          <w:tcPr>
            <w:tcW w:w="285" w:type="dxa"/>
            <w:gridSpan w:val="2"/>
            <w:noWrap/>
            <w:vAlign w:val="bottom"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1933,4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BE66F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488,64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BE66F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468,64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ФК и спорт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 w:val="restart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D5773" w:rsidRPr="00CB7E5D" w:rsidRDefault="00BE66F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8261,99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64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602"/>
        <w:gridCol w:w="821"/>
        <w:gridCol w:w="703"/>
        <w:gridCol w:w="1418"/>
        <w:gridCol w:w="850"/>
        <w:gridCol w:w="993"/>
      </w:tblGrid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 7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>местном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 на 2021 год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BE66F6">
              <w:rPr>
                <w:rFonts w:ascii="Times New Roman" w:eastAsia="Times New Roman" w:hAnsi="Times New Roman" w:cs="Times New Roman"/>
              </w:rPr>
              <w:t>31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марта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BE66F6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773" w:rsidRPr="00273C14" w:rsidTr="005D5773">
        <w:trPr>
          <w:trHeight w:val="322"/>
        </w:trPr>
        <w:tc>
          <w:tcPr>
            <w:tcW w:w="9664" w:type="dxa"/>
            <w:gridSpan w:val="8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2021 год</w:t>
            </w:r>
          </w:p>
        </w:tc>
      </w:tr>
      <w:tr w:rsidR="005D5773" w:rsidRPr="00273C14" w:rsidTr="005D5773">
        <w:trPr>
          <w:trHeight w:val="370"/>
        </w:trPr>
        <w:tc>
          <w:tcPr>
            <w:tcW w:w="9664" w:type="dxa"/>
            <w:gridSpan w:val="8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D5773" w:rsidRPr="00273C14" w:rsidTr="005D5773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E66F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8261,99</w:t>
            </w: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BE66F6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319</w:t>
            </w:r>
            <w:r w:rsidR="005D57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830,24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5D5773" w:rsidRPr="00273C14" w:rsidTr="005D5773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644,58</w:t>
            </w:r>
          </w:p>
        </w:tc>
      </w:tr>
      <w:tr w:rsidR="005D5773" w:rsidRPr="00273C14" w:rsidTr="005D5773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158,56</w:t>
            </w:r>
          </w:p>
        </w:tc>
      </w:tr>
      <w:tr w:rsidR="005D5773" w:rsidRPr="00273C14" w:rsidTr="005D5773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  <w:r w:rsidR="00BE66F6">
              <w:rPr>
                <w:rFonts w:ascii="Times New Roman" w:eastAsia="Times New Roman" w:hAnsi="Times New Roman" w:cs="Times New Roman"/>
                <w:b/>
                <w:bCs/>
              </w:rPr>
              <w:t>06,14</w:t>
            </w:r>
          </w:p>
        </w:tc>
      </w:tr>
      <w:tr w:rsidR="005D5773" w:rsidRPr="00273C14" w:rsidTr="005D5773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361,0</w:t>
            </w:r>
          </w:p>
        </w:tc>
      </w:tr>
      <w:tr w:rsidR="005D5773" w:rsidRPr="00273C14" w:rsidTr="005D577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5D5773" w:rsidRPr="00273C14" w:rsidTr="005D5773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5D5773" w:rsidRPr="00273C14" w:rsidTr="005D577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BE66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445,14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445,14</w:t>
            </w:r>
          </w:p>
        </w:tc>
      </w:tr>
      <w:tr w:rsidR="005D5773" w:rsidRPr="00273C14" w:rsidTr="005D577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935,597</w:t>
            </w:r>
          </w:p>
        </w:tc>
      </w:tr>
      <w:tr w:rsidR="005D5773" w:rsidRPr="00273C14" w:rsidTr="005D5773">
        <w:trPr>
          <w:trHeight w:val="141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257,082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5D5773" w:rsidRPr="00273C14" w:rsidTr="005D577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E66F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104,62</w:t>
            </w:r>
          </w:p>
        </w:tc>
      </w:tr>
      <w:tr w:rsidR="005D5773" w:rsidRPr="00273C14" w:rsidTr="005D577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97,5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449,679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449,679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345,375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104,304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5D5773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</w:tr>
      <w:tr w:rsidR="005D5773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47,9</w:t>
            </w:r>
          </w:p>
        </w:tc>
      </w:tr>
      <w:tr w:rsidR="005D5773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47,9</w:t>
            </w:r>
          </w:p>
        </w:tc>
      </w:tr>
      <w:tr w:rsidR="005D5773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фонды местной администраций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 предупреждению чрезвычайных ситуаций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5D5773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5D5773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5D5773" w:rsidRPr="00273C14" w:rsidTr="005D577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5D5773" w:rsidRPr="00273C14" w:rsidTr="005D5773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5D5773" w:rsidRPr="00273C14" w:rsidTr="005D5773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EA6201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488</w:t>
            </w:r>
            <w:r w:rsidR="002A504A">
              <w:rPr>
                <w:rFonts w:ascii="Times New Roman" w:eastAsia="Times New Roman" w:hAnsi="Times New Roman" w:cs="Times New Roman"/>
                <w:b/>
                <w:bCs/>
              </w:rPr>
              <w:t>,44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EA6201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</w:t>
            </w:r>
            <w:r w:rsidR="002A50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8,44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EA6201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</w:t>
            </w:r>
            <w:r w:rsidR="002A50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8,44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208,4</w:t>
            </w:r>
          </w:p>
        </w:tc>
      </w:tr>
      <w:tr w:rsidR="005D5773" w:rsidRPr="00273C14" w:rsidTr="005D577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2A504A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5D5773"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2A504A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5D5773"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D5773" w:rsidRPr="00273C14" w:rsidTr="005D577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2A504A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7,68</w:t>
            </w:r>
          </w:p>
        </w:tc>
      </w:tr>
      <w:tr w:rsidR="005D5773" w:rsidRPr="00273C14" w:rsidTr="005D577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2A504A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2,32</w:t>
            </w:r>
          </w:p>
        </w:tc>
      </w:tr>
      <w:tr w:rsidR="002A504A" w:rsidRPr="00273C14" w:rsidTr="006F78D1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04A" w:rsidRPr="00273C14" w:rsidRDefault="002A504A" w:rsidP="002A504A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A504A" w:rsidRPr="00C707B5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A504A" w:rsidRDefault="002A504A" w:rsidP="002A5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2A504A" w:rsidRPr="00273C14" w:rsidTr="006F78D1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04A" w:rsidRPr="00273C14" w:rsidRDefault="002A504A" w:rsidP="002A504A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04A" w:rsidRPr="00C707B5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2A504A" w:rsidRPr="00C707B5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C70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2A504A" w:rsidRPr="00C707B5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A504A" w:rsidRDefault="002A504A" w:rsidP="002A5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5D5773" w:rsidRPr="00273C14" w:rsidTr="005D5773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5D5773" w:rsidRPr="00273C14" w:rsidTr="005D5773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A504A" w:rsidRPr="00273C14" w:rsidTr="00027904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04A" w:rsidRPr="00273C14" w:rsidRDefault="002A504A" w:rsidP="002A504A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A504A" w:rsidRPr="0096628C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A504A" w:rsidRPr="0096628C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96628C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96628C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A504A" w:rsidRPr="00EA6201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EA6201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EA6201" w:rsidRDefault="002A504A" w:rsidP="002A5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A62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5,7</w:t>
            </w:r>
          </w:p>
        </w:tc>
      </w:tr>
      <w:tr w:rsidR="002A504A" w:rsidRPr="00273C14" w:rsidTr="00027904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04A" w:rsidRPr="00273C14" w:rsidRDefault="002A504A" w:rsidP="002A504A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A504A" w:rsidRPr="0096628C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A504A" w:rsidRPr="005C2F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5C2F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5C2F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A504A" w:rsidRPr="0096628C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273C14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273C14" w:rsidRDefault="002A504A" w:rsidP="002A5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5,7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2280,4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2280,4</w:t>
            </w:r>
          </w:p>
        </w:tc>
      </w:tr>
      <w:tr w:rsidR="005D5773" w:rsidRPr="00273C14" w:rsidTr="005D577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5D5773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EA6201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8261,99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  <w:gridCol w:w="144"/>
      </w:tblGrid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D5773" w:rsidRPr="00273C14" w:rsidTr="005D5773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год»</w:t>
            </w:r>
          </w:p>
        </w:tc>
      </w:tr>
      <w:tr w:rsidR="005D5773" w:rsidRPr="00273C14" w:rsidTr="005D5773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407" w:type="dxa"/>
            <w:gridSpan w:val="6"/>
            <w:noWrap/>
            <w:vAlign w:val="bottom"/>
            <w:hideMark/>
          </w:tcPr>
          <w:p w:rsidR="005D5773" w:rsidRPr="00273C14" w:rsidRDefault="005D5773" w:rsidP="00EA62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EA6201">
              <w:rPr>
                <w:rFonts w:ascii="Times New Roman" w:eastAsia="Times New Roman" w:hAnsi="Times New Roman" w:cs="Times New Roman"/>
              </w:rPr>
              <w:t>31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марта 2021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EA6201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D5773" w:rsidRPr="00273C14" w:rsidTr="005D5773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5D5773" w:rsidRPr="00273C14" w:rsidTr="005D5773">
        <w:trPr>
          <w:trHeight w:val="322"/>
        </w:trPr>
        <w:tc>
          <w:tcPr>
            <w:tcW w:w="9984" w:type="dxa"/>
            <w:gridSpan w:val="7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2021 год</w:t>
            </w:r>
          </w:p>
        </w:tc>
      </w:tr>
      <w:tr w:rsidR="005D5773" w:rsidRPr="00273C14" w:rsidTr="005D5773">
        <w:trPr>
          <w:trHeight w:val="370"/>
        </w:trPr>
        <w:tc>
          <w:tcPr>
            <w:tcW w:w="9984" w:type="dxa"/>
            <w:gridSpan w:val="7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5D5773" w:rsidRPr="00273C14" w:rsidTr="005D5773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5D5773" w:rsidRPr="00273C14" w:rsidTr="005D5773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75,6</w:t>
            </w:r>
          </w:p>
        </w:tc>
      </w:tr>
      <w:tr w:rsidR="005D5773" w:rsidRPr="00273C14" w:rsidTr="005D577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EA6201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8186,2</w:t>
            </w:r>
          </w:p>
        </w:tc>
      </w:tr>
      <w:tr w:rsidR="005D5773" w:rsidRPr="00273C14" w:rsidTr="005D577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D5773" w:rsidRPr="00273C14" w:rsidRDefault="005D5773" w:rsidP="00EA620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8261,99</w:t>
            </w:r>
          </w:p>
        </w:tc>
      </w:tr>
      <w:tr w:rsidR="005D5773" w:rsidRPr="00273C14" w:rsidTr="005D5773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D5773" w:rsidRPr="00EA6201" w:rsidRDefault="00EA6201" w:rsidP="00EA62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8261,99</w:t>
            </w:r>
          </w:p>
        </w:tc>
      </w:tr>
      <w:tr w:rsidR="005D5773" w:rsidRPr="00273C14" w:rsidTr="005D577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8186,2</w:t>
            </w:r>
          </w:p>
        </w:tc>
      </w:tr>
      <w:tr w:rsidR="005D5773" w:rsidRPr="00273C14" w:rsidTr="005D577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F71C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,6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Default="005D5773" w:rsidP="005D5773"/>
    <w:p w:rsidR="005D5773" w:rsidRDefault="005D5773" w:rsidP="005D5773"/>
    <w:p w:rsidR="00883C87" w:rsidRDefault="00883C87"/>
    <w:sectPr w:rsidR="00883C87" w:rsidSect="005D577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608"/>
    <w:rsid w:val="002A504A"/>
    <w:rsid w:val="00497608"/>
    <w:rsid w:val="005D5773"/>
    <w:rsid w:val="007D56D3"/>
    <w:rsid w:val="008537FA"/>
    <w:rsid w:val="00883C87"/>
    <w:rsid w:val="009F6B6A"/>
    <w:rsid w:val="00BE66F6"/>
    <w:rsid w:val="00EA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73"/>
  </w:style>
  <w:style w:type="paragraph" w:styleId="1">
    <w:name w:val="heading 1"/>
    <w:basedOn w:val="a"/>
    <w:next w:val="a"/>
    <w:link w:val="10"/>
    <w:uiPriority w:val="9"/>
    <w:qFormat/>
    <w:rsid w:val="005D5773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773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773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773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773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773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773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773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773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77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577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D5773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D5773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D5773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D5773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D5773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D5773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D5773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5D577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D5773"/>
  </w:style>
  <w:style w:type="character" w:styleId="a3">
    <w:name w:val="Hyperlink"/>
    <w:semiHidden/>
    <w:unhideWhenUsed/>
    <w:rsid w:val="005D5773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5D5773"/>
    <w:rPr>
      <w:color w:val="800080"/>
      <w:u w:val="single"/>
    </w:rPr>
  </w:style>
  <w:style w:type="paragraph" w:customStyle="1" w:styleId="msonormal0">
    <w:name w:val="msonormal"/>
    <w:basedOn w:val="a"/>
    <w:rsid w:val="005D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5D5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5D57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5D5773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5D57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5D5773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5D577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5D577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5D5773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5D577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5D57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5D57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D57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5D57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5D5773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5D577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5D577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D5773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5D5773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5D577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5D5773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5D5773"/>
  </w:style>
  <w:style w:type="character" w:customStyle="1" w:styleId="ConsPlusNormal">
    <w:name w:val="ConsPlusNormal Знак"/>
    <w:basedOn w:val="a0"/>
    <w:link w:val="ConsPlusNormal0"/>
    <w:locked/>
    <w:rsid w:val="005D5773"/>
    <w:rPr>
      <w:rFonts w:ascii="Arial" w:hAnsi="Arial" w:cs="Arial"/>
    </w:rPr>
  </w:style>
  <w:style w:type="paragraph" w:customStyle="1" w:styleId="ConsPlusNormal0">
    <w:name w:val="ConsPlusNormal"/>
    <w:link w:val="ConsPlusNormal"/>
    <w:rsid w:val="005D57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5D5773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5D5773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5D5773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5D5773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5D5773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5D5773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D57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5D5773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5D5773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5D5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5D5773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5D5773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5D5773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5D5773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5D57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5D5773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5D5773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5D5773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5D5773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5D5773"/>
    <w:rPr>
      <w:b/>
      <w:bCs/>
      <w:smallCaps/>
      <w:color w:val="5B9BD5" w:themeColor="accent1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73"/>
  </w:style>
  <w:style w:type="paragraph" w:styleId="1">
    <w:name w:val="heading 1"/>
    <w:basedOn w:val="a"/>
    <w:next w:val="a"/>
    <w:link w:val="10"/>
    <w:uiPriority w:val="9"/>
    <w:qFormat/>
    <w:rsid w:val="005D5773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773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773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773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773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773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773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773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773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77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577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D5773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D5773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D5773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D5773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D5773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D5773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D5773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5D577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D5773"/>
  </w:style>
  <w:style w:type="character" w:styleId="a3">
    <w:name w:val="Hyperlink"/>
    <w:semiHidden/>
    <w:unhideWhenUsed/>
    <w:rsid w:val="005D5773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5D5773"/>
    <w:rPr>
      <w:color w:val="800080"/>
      <w:u w:val="single"/>
    </w:rPr>
  </w:style>
  <w:style w:type="paragraph" w:customStyle="1" w:styleId="msonormal0">
    <w:name w:val="msonormal"/>
    <w:basedOn w:val="a"/>
    <w:rsid w:val="005D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5D5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5D57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5D5773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5D57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5D5773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5D577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5D577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5D5773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5D577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5D57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5D57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D57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5D57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5D5773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5D577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5D577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D5773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5D5773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5D577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5D5773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5D5773"/>
  </w:style>
  <w:style w:type="character" w:customStyle="1" w:styleId="ConsPlusNormal">
    <w:name w:val="ConsPlusNormal Знак"/>
    <w:basedOn w:val="a0"/>
    <w:link w:val="ConsPlusNormal0"/>
    <w:locked/>
    <w:rsid w:val="005D5773"/>
    <w:rPr>
      <w:rFonts w:ascii="Arial" w:hAnsi="Arial" w:cs="Arial"/>
    </w:rPr>
  </w:style>
  <w:style w:type="paragraph" w:customStyle="1" w:styleId="ConsPlusNormal0">
    <w:name w:val="ConsPlusNormal"/>
    <w:link w:val="ConsPlusNormal"/>
    <w:rsid w:val="005D57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5D5773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5D5773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5D5773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5D5773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5D5773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5D5773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D57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5D5773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5D5773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5D5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5D5773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5D5773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5D5773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5D5773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5D57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5D5773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5D5773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5D5773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5D5773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5D5773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2222</Words>
  <Characters>12669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PK1</cp:lastModifiedBy>
  <cp:revision>2</cp:revision>
  <dcterms:created xsi:type="dcterms:W3CDTF">2021-12-03T08:05:00Z</dcterms:created>
  <dcterms:modified xsi:type="dcterms:W3CDTF">2021-12-03T08:05:00Z</dcterms:modified>
</cp:coreProperties>
</file>